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A2F645" w14:textId="77777777" w:rsidR="00481B9D" w:rsidRDefault="0098479E">
      <w:r>
        <w:t xml:space="preserve">El libro de la imaginación, </w:t>
      </w:r>
    </w:p>
    <w:p w14:paraId="02CE8A30" w14:textId="77777777" w:rsidR="0098479E" w:rsidRDefault="0098479E"/>
    <w:p w14:paraId="4898141A" w14:textId="77777777" w:rsidR="0098479E" w:rsidRDefault="0098479E" w:rsidP="001F13BF">
      <w:pPr>
        <w:jc w:val="both"/>
      </w:pPr>
      <w:r w:rsidRPr="0022034A">
        <w:rPr>
          <w:b/>
        </w:rPr>
        <w:t>Cuando dijo sí, tendida en el pasto:</w:t>
      </w:r>
      <w:r>
        <w:t xml:space="preserve"> ya era demasiado tarde para que su respuesta pudiera cambiar los hechos, el sometimiento era tan sólo parte de esa satisfacción que al verdugo le </w:t>
      </w:r>
      <w:r w:rsidR="000E2FCB">
        <w:t>produce su</w:t>
      </w:r>
      <w:r>
        <w:t xml:space="preserve"> trabajo. La tortura se prolongó du</w:t>
      </w:r>
      <w:r w:rsidR="000E2FCB">
        <w:t>rante horas y conforme aumentaba la presión e</w:t>
      </w:r>
      <w:r>
        <w:t xml:space="preserve">l castigador se sentía más satisfecho. Sí era la respuesta que cancelaba </w:t>
      </w:r>
      <w:r w:rsidR="003A31A1">
        <w:t>el ajetreo,</w:t>
      </w:r>
      <w:r>
        <w:t xml:space="preserve"> y ese sí en re</w:t>
      </w:r>
      <w:r w:rsidR="003157C1">
        <w:t>alidad no tenía significancia. Ella</w:t>
      </w:r>
      <w:r w:rsidR="000E2FCB">
        <w:t xml:space="preserve">  sintió regocijo</w:t>
      </w:r>
      <w:r w:rsidR="003157C1">
        <w:t xml:space="preserve"> en su capacidad de resist</w:t>
      </w:r>
      <w:r w:rsidR="000E2FCB">
        <w:t>encia y él en su perseverancia. Al final ya estaban enamorados</w:t>
      </w:r>
    </w:p>
    <w:p w14:paraId="0D47F9ED" w14:textId="77777777" w:rsidR="0098479E" w:rsidRPr="00A41367" w:rsidRDefault="0098479E" w:rsidP="001F13BF">
      <w:pPr>
        <w:jc w:val="both"/>
        <w:rPr>
          <w:b/>
        </w:rPr>
      </w:pPr>
    </w:p>
    <w:p w14:paraId="1D4BA05D" w14:textId="77777777" w:rsidR="0098479E" w:rsidRDefault="0098479E" w:rsidP="001F13BF">
      <w:pPr>
        <w:jc w:val="both"/>
      </w:pPr>
      <w:r w:rsidRPr="00A41367">
        <w:rPr>
          <w:b/>
        </w:rPr>
        <w:t>Dios dormía en quieto, se convulsionaba en su sueño, sudaba y, de seguro, sufría</w:t>
      </w:r>
      <w:r w:rsidR="00166EC9" w:rsidRPr="00A41367">
        <w:rPr>
          <w:b/>
        </w:rPr>
        <w:t>:</w:t>
      </w:r>
      <w:r w:rsidR="00166EC9">
        <w:t xml:space="preserve"> o al menos es lo que pensaba, después me di cuenta que el único que sufría y que se convulsionada tanto despierto como dormido no era Dios ni mucho menos un ser sobre natural, era la conciencia que se repelía ante la demagogia. </w:t>
      </w:r>
    </w:p>
    <w:p w14:paraId="7953CA27" w14:textId="77777777" w:rsidR="00166EC9" w:rsidRDefault="00166EC9" w:rsidP="001F13BF">
      <w:pPr>
        <w:jc w:val="both"/>
      </w:pPr>
    </w:p>
    <w:p w14:paraId="1E7F271E" w14:textId="0A883735" w:rsidR="00166EC9" w:rsidRDefault="00166EC9" w:rsidP="001F13BF">
      <w:pPr>
        <w:jc w:val="both"/>
      </w:pPr>
      <w:r w:rsidRPr="00A41367">
        <w:rPr>
          <w:b/>
        </w:rPr>
        <w:t>Dumas llora porque:</w:t>
      </w:r>
      <w:r>
        <w:t xml:space="preserve"> se da cuenta que su </w:t>
      </w:r>
      <w:r w:rsidR="00434071">
        <w:t>escepticismo</w:t>
      </w:r>
      <w:r>
        <w:t xml:space="preserve"> no es más que un mecanismo de autoprotección y las insolencias que tanto criticaba y de las cuales se burlaba, son en realidad el reflejo de</w:t>
      </w:r>
      <w:r w:rsidR="007950C0">
        <w:t xml:space="preserve"> lo que él siempre consideró </w:t>
      </w:r>
      <w:r>
        <w:t xml:space="preserve">correcto. </w:t>
      </w:r>
    </w:p>
    <w:p w14:paraId="0F0C6193" w14:textId="77777777" w:rsidR="003157C1" w:rsidRDefault="003157C1" w:rsidP="001F13BF">
      <w:pPr>
        <w:jc w:val="both"/>
      </w:pPr>
    </w:p>
    <w:p w14:paraId="6907F64D" w14:textId="1FCF1E02" w:rsidR="003157C1" w:rsidRDefault="003157C1" w:rsidP="001F13BF">
      <w:pPr>
        <w:jc w:val="both"/>
      </w:pPr>
      <w:r w:rsidRPr="00A41367">
        <w:rPr>
          <w:b/>
        </w:rPr>
        <w:t>Un ciego estaba sentado en medio de varias personas. de pronto, todos se pusieron a reír y el ciego las imitó. ¿Qué ha visto usted para reír de esa manera? Le</w:t>
      </w:r>
      <w:r w:rsidR="00A41367" w:rsidRPr="00A41367">
        <w:rPr>
          <w:b/>
        </w:rPr>
        <w:t xml:space="preserve"> preguntaron al ciego:</w:t>
      </w:r>
      <w:r>
        <w:t xml:space="preserve"> Y el ciego no contestó, los ignoró, como ellos lo ignoraban cuando los demás hombres lo brincaban para compartirse las imágenes. Al cabo de un rato el ciego les preguntó ¿Quién tendrá más dudas, yo que no veo las fotografías pero que por sus risas intuyo que es algo </w:t>
      </w:r>
      <w:proofErr w:type="spellStart"/>
      <w:r>
        <w:t>chistosísismo</w:t>
      </w:r>
      <w:proofErr w:type="spellEnd"/>
      <w:r>
        <w:t xml:space="preserve">, o ustedes hombres que no saben si me reí de ustedes o con ustedes?. </w:t>
      </w:r>
    </w:p>
    <w:p w14:paraId="7180E720" w14:textId="77777777" w:rsidR="003157C1" w:rsidRPr="00A41367" w:rsidRDefault="003157C1" w:rsidP="001F13BF">
      <w:pPr>
        <w:jc w:val="both"/>
        <w:rPr>
          <w:b/>
        </w:rPr>
      </w:pPr>
    </w:p>
    <w:p w14:paraId="792F99D4" w14:textId="77777777" w:rsidR="003157C1" w:rsidRDefault="003157C1" w:rsidP="001F13BF">
      <w:pPr>
        <w:jc w:val="both"/>
      </w:pPr>
      <w:r w:rsidRPr="00A41367">
        <w:rPr>
          <w:b/>
        </w:rPr>
        <w:t>Convencido de que me engañaba le dije que si quería podía irse con mi rival, y en efecto:</w:t>
      </w:r>
      <w:r>
        <w:t xml:space="preserve"> </w:t>
      </w:r>
      <w:r w:rsidR="000E2FCB">
        <w:t>no era mi exhorto lo que le hacía falta para irse, ella ya me había dejado desde hace mucho tiempo, por lo que su partida no significó absolutamente nada.</w:t>
      </w:r>
    </w:p>
    <w:p w14:paraId="322D46BD" w14:textId="77777777" w:rsidR="000E2FCB" w:rsidRDefault="000E2FCB" w:rsidP="001F13BF">
      <w:pPr>
        <w:jc w:val="both"/>
      </w:pPr>
    </w:p>
    <w:p w14:paraId="0DFF89B8" w14:textId="77777777" w:rsidR="000E2FCB" w:rsidRDefault="000E2FCB" w:rsidP="001F13BF">
      <w:pPr>
        <w:jc w:val="both"/>
      </w:pPr>
      <w:r w:rsidRPr="00A41367">
        <w:rPr>
          <w:b/>
        </w:rPr>
        <w:t>Te deseo como:</w:t>
      </w:r>
      <w:r>
        <w:t xml:space="preserve"> </w:t>
      </w:r>
      <w:r w:rsidR="003A31A1">
        <w:t>20, lo que signifique ese número</w:t>
      </w:r>
    </w:p>
    <w:p w14:paraId="1F530F25" w14:textId="77777777" w:rsidR="000E2FCB" w:rsidRDefault="000E2FCB" w:rsidP="001F13BF">
      <w:pPr>
        <w:jc w:val="both"/>
      </w:pPr>
    </w:p>
    <w:p w14:paraId="5078B3DD" w14:textId="77777777" w:rsidR="000E2FCB" w:rsidRDefault="000E2FCB" w:rsidP="001F13BF">
      <w:pPr>
        <w:jc w:val="both"/>
      </w:pPr>
      <w:r w:rsidRPr="00A41367">
        <w:rPr>
          <w:b/>
        </w:rPr>
        <w:t>Hay un modo de que me h</w:t>
      </w:r>
      <w:r w:rsidR="003A31A1" w:rsidRPr="00A41367">
        <w:rPr>
          <w:b/>
        </w:rPr>
        <w:t>agas completamente feliz amor mí</w:t>
      </w:r>
      <w:r w:rsidRPr="00A41367">
        <w:rPr>
          <w:b/>
        </w:rPr>
        <w:t>o</w:t>
      </w:r>
      <w:r w:rsidR="003A31A1" w:rsidRPr="00A41367">
        <w:rPr>
          <w:b/>
        </w:rPr>
        <w:t>:</w:t>
      </w:r>
      <w:r w:rsidR="003A31A1">
        <w:t xml:space="preserve"> tráeme una cerveza y enciende el televisor. </w:t>
      </w:r>
    </w:p>
    <w:p w14:paraId="419912AE" w14:textId="77777777" w:rsidR="003A31A1" w:rsidRDefault="003A31A1" w:rsidP="001F13BF">
      <w:pPr>
        <w:jc w:val="both"/>
      </w:pPr>
    </w:p>
    <w:p w14:paraId="286E7E8B" w14:textId="77777777" w:rsidR="003A31A1" w:rsidRDefault="003A31A1" w:rsidP="001F13BF">
      <w:pPr>
        <w:jc w:val="both"/>
      </w:pPr>
      <w:r w:rsidRPr="00A41367">
        <w:rPr>
          <w:b/>
        </w:rPr>
        <w:t>No tenia nada que hacer:</w:t>
      </w:r>
      <w:r>
        <w:t xml:space="preserve"> el juego había terminado </w:t>
      </w:r>
      <w:r w:rsidR="00211220">
        <w:t>mucho</w:t>
      </w:r>
      <w:r>
        <w:t xml:space="preserve"> antes.</w:t>
      </w:r>
    </w:p>
    <w:p w14:paraId="31F97277" w14:textId="77777777" w:rsidR="003A31A1" w:rsidRDefault="003A31A1" w:rsidP="001F13BF">
      <w:pPr>
        <w:jc w:val="both"/>
      </w:pPr>
    </w:p>
    <w:p w14:paraId="49A8FC26" w14:textId="77777777" w:rsidR="003A31A1" w:rsidRDefault="003A31A1" w:rsidP="001F13BF">
      <w:pPr>
        <w:jc w:val="both"/>
      </w:pPr>
      <w:r w:rsidRPr="00A41367">
        <w:rPr>
          <w:b/>
        </w:rPr>
        <w:t>Aquella señora se ponían tantos tubos en la cabeza que una tarde, cuando menos lo esperaba:</w:t>
      </w:r>
      <w:r w:rsidR="00211220">
        <w:t xml:space="preserve"> el desparpajo no necesitó más. La señora se quedó sin pelo.</w:t>
      </w:r>
    </w:p>
    <w:p w14:paraId="72DE0B21" w14:textId="77777777" w:rsidR="00211220" w:rsidRDefault="00211220" w:rsidP="001F13BF">
      <w:pPr>
        <w:jc w:val="both"/>
      </w:pPr>
    </w:p>
    <w:p w14:paraId="4B5DDC36" w14:textId="67BEF6AF" w:rsidR="00211220" w:rsidRDefault="00211220" w:rsidP="001F13BF">
      <w:pPr>
        <w:jc w:val="both"/>
      </w:pPr>
      <w:r w:rsidRPr="00A41367">
        <w:rPr>
          <w:b/>
        </w:rPr>
        <w:t>Se había puesto tan horroroso</w:t>
      </w:r>
      <w:r>
        <w:t>: que al morir</w:t>
      </w:r>
      <w:r w:rsidR="00A41367">
        <w:t>,</w:t>
      </w:r>
      <w:r>
        <w:t xml:space="preserve"> su cremación era decreto presidencial.</w:t>
      </w:r>
    </w:p>
    <w:p w14:paraId="6AD5DAC2" w14:textId="77777777" w:rsidR="00211220" w:rsidRDefault="00211220" w:rsidP="001F13BF">
      <w:pPr>
        <w:jc w:val="both"/>
      </w:pPr>
    </w:p>
    <w:p w14:paraId="293627D5" w14:textId="23F7D2F2" w:rsidR="00211220" w:rsidRDefault="00211220" w:rsidP="001F13BF">
      <w:pPr>
        <w:jc w:val="both"/>
      </w:pPr>
      <w:r w:rsidRPr="00A41367">
        <w:rPr>
          <w:b/>
        </w:rPr>
        <w:t>Y luego había el niño de nueve años que mató a sus padres y le pidió al juez clemencia:</w:t>
      </w:r>
      <w:r>
        <w:t xml:space="preserve"> el jurado inexpert</w:t>
      </w:r>
      <w:r w:rsidR="00874F23">
        <w:t>o estaba atosigado por los crímenes que</w:t>
      </w:r>
      <w:r>
        <w:t xml:space="preserve"> la sociedad</w:t>
      </w:r>
      <w:r w:rsidR="00874F23">
        <w:t>,</w:t>
      </w:r>
      <w:r>
        <w:t xml:space="preserve"> </w:t>
      </w:r>
      <w:r w:rsidR="005D375A">
        <w:t xml:space="preserve">esa </w:t>
      </w:r>
      <w:r>
        <w:t xml:space="preserve">que alguna vez fue un </w:t>
      </w:r>
      <w:r w:rsidR="00874F23">
        <w:t xml:space="preserve">encanto y de gente amigable, había cometido.   Por lo </w:t>
      </w:r>
      <w:r w:rsidR="00423303">
        <w:t xml:space="preserve">que en un acto </w:t>
      </w:r>
      <w:r w:rsidR="00874F23">
        <w:t>que atentaba incluso contra el propio sistema judic</w:t>
      </w:r>
      <w:r w:rsidR="00423303">
        <w:t>ial, emitió  su veredicto final:</w:t>
      </w:r>
      <w:r w:rsidR="00874F23">
        <w:t xml:space="preserve"> </w:t>
      </w:r>
      <w:r w:rsidR="00874F23">
        <w:lastRenderedPageBreak/>
        <w:t>Culpable todo aquel que practi</w:t>
      </w:r>
      <w:r w:rsidR="00423303">
        <w:t>que</w:t>
      </w:r>
      <w:r w:rsidR="00874F23">
        <w:t xml:space="preserve"> el capitalismo</w:t>
      </w:r>
      <w:r w:rsidR="00423303">
        <w:t xml:space="preserve"> y sugirió como castigo ejemplar condenar a los culpables a cadena perpetua</w:t>
      </w:r>
      <w:r w:rsidR="00874F23">
        <w:t xml:space="preserve">. </w:t>
      </w:r>
      <w:r w:rsidR="00423303">
        <w:t>Por supuesto que el</w:t>
      </w:r>
      <w:r w:rsidR="00874F23">
        <w:t xml:space="preserve"> pueblo</w:t>
      </w:r>
      <w:r w:rsidR="00423303">
        <w:t xml:space="preserve"> no</w:t>
      </w:r>
      <w:r w:rsidR="00874F23">
        <w:t xml:space="preserve"> se convirtió en la cárcel más grande del mundo</w:t>
      </w:r>
      <w:r w:rsidR="00423303">
        <w:t xml:space="preserve">. El jurado fue comprado. </w:t>
      </w:r>
    </w:p>
    <w:p w14:paraId="1DA2EAD3" w14:textId="77777777" w:rsidR="00874F23" w:rsidRPr="00A41367" w:rsidRDefault="00874F23" w:rsidP="001F13BF">
      <w:pPr>
        <w:jc w:val="both"/>
        <w:rPr>
          <w:b/>
        </w:rPr>
      </w:pPr>
    </w:p>
    <w:p w14:paraId="0E176F55" w14:textId="2401F5EC" w:rsidR="004D195B" w:rsidRDefault="00874F23" w:rsidP="001F13BF">
      <w:pPr>
        <w:jc w:val="both"/>
      </w:pPr>
      <w:r w:rsidRPr="00A41367">
        <w:rPr>
          <w:b/>
        </w:rPr>
        <w:t>Un apuesto joven llama a la puerta y le pide que se calce la más hermosa de las zapatillas y cuando observa que esta se ajusta al pie perfectamente.:</w:t>
      </w:r>
      <w:r>
        <w:t xml:space="preserve"> Es </w:t>
      </w:r>
      <w:r w:rsidR="005D375A">
        <w:t xml:space="preserve">inmediatamente </w:t>
      </w:r>
      <w:bookmarkStart w:id="0" w:name="_GoBack"/>
      <w:bookmarkEnd w:id="0"/>
      <w:r>
        <w:t>contratada para que sus pies calcen las mismas zapatillas en el centro nocturno más importante de la ciudad</w:t>
      </w:r>
      <w:r w:rsidR="004D195B">
        <w:t>. Donde un</w:t>
      </w:r>
      <w:r>
        <w:t xml:space="preserve"> hombre robusto y con el logo del PRI tatuado</w:t>
      </w:r>
      <w:r w:rsidR="004D195B">
        <w:t xml:space="preserve"> les daba el visto bueno. </w:t>
      </w:r>
      <w:r w:rsidR="005D375A">
        <w:t>Dicen.</w:t>
      </w:r>
    </w:p>
    <w:p w14:paraId="3416B8B7" w14:textId="77777777" w:rsidR="004D195B" w:rsidRDefault="004D195B" w:rsidP="001F13BF">
      <w:pPr>
        <w:jc w:val="both"/>
      </w:pPr>
    </w:p>
    <w:p w14:paraId="66B91E18" w14:textId="77777777" w:rsidR="00874F23" w:rsidRDefault="00874F23" w:rsidP="001F13BF">
      <w:pPr>
        <w:jc w:val="both"/>
      </w:pPr>
      <w:r w:rsidRPr="00A41367">
        <w:rPr>
          <w:b/>
        </w:rPr>
        <w:t>Epitafio:</w:t>
      </w:r>
      <w:r>
        <w:t xml:space="preserve"> </w:t>
      </w:r>
      <w:r w:rsidR="00423303">
        <w:t>para qué nací.</w:t>
      </w:r>
    </w:p>
    <w:p w14:paraId="66C461D9" w14:textId="77777777" w:rsidR="00874F23" w:rsidRDefault="00874F23" w:rsidP="001F13BF">
      <w:pPr>
        <w:jc w:val="both"/>
      </w:pPr>
    </w:p>
    <w:p w14:paraId="16EAA796" w14:textId="43FAAFA6" w:rsidR="00874F23" w:rsidRDefault="00874F23" w:rsidP="001F13BF">
      <w:pPr>
        <w:jc w:val="both"/>
      </w:pPr>
      <w:r w:rsidRPr="00A41367">
        <w:rPr>
          <w:b/>
        </w:rPr>
        <w:t>El cuete quedó listo, buscaron entre todos los voluntarios a un negro y lo enviaron a marte, como fue todo un éxito reclutaron esta vez a dos negros y al igual que al anterior</w:t>
      </w:r>
      <w:r w:rsidR="00A41367" w:rsidRPr="00A41367">
        <w:rPr>
          <w:b/>
        </w:rPr>
        <w:t xml:space="preserve"> los enviaron a marte:</w:t>
      </w:r>
      <w:r w:rsidRPr="00A41367">
        <w:rPr>
          <w:b/>
        </w:rPr>
        <w:t xml:space="preserve"> </w:t>
      </w:r>
      <w:r>
        <w:t>El planeta dejó de ser rojo para convertirse en el planeta negro.</w:t>
      </w:r>
    </w:p>
    <w:p w14:paraId="432BF298" w14:textId="77777777" w:rsidR="00423303" w:rsidRPr="00A41367" w:rsidRDefault="00423303" w:rsidP="001F13BF">
      <w:pPr>
        <w:jc w:val="both"/>
        <w:rPr>
          <w:b/>
        </w:rPr>
      </w:pPr>
    </w:p>
    <w:p w14:paraId="0806878A" w14:textId="39017CEC" w:rsidR="00423303" w:rsidRDefault="00423303" w:rsidP="001F13BF">
      <w:pPr>
        <w:jc w:val="both"/>
      </w:pPr>
      <w:r w:rsidRPr="00A41367">
        <w:rPr>
          <w:b/>
        </w:rPr>
        <w:t xml:space="preserve">Después de hacerle el amor, encendió un cigarrillo y lo fumó pensativo: </w:t>
      </w:r>
      <w:r>
        <w:t xml:space="preserve">como en las películas francesas, luego se levantó en el lecho y comenzó a vestirse lentamente: como en las películas francesas, la miró, apagó el cigarrillo presionando fuertemente sobre el cenicero y salió sin despedirse: cómo en las películas francesas. </w:t>
      </w:r>
      <w:r w:rsidR="001F13BF">
        <w:t xml:space="preserve">El hombre guardó su arma y se acomodó su insignia. </w:t>
      </w:r>
      <w:r>
        <w:t>FIN</w:t>
      </w:r>
      <w:r w:rsidR="001F13BF">
        <w:t xml:space="preserve"> hollywoodense</w:t>
      </w:r>
    </w:p>
    <w:p w14:paraId="7D8A7632" w14:textId="77777777" w:rsidR="00423303" w:rsidRDefault="00423303" w:rsidP="001F13BF">
      <w:pPr>
        <w:jc w:val="both"/>
      </w:pPr>
    </w:p>
    <w:p w14:paraId="43E55DCA" w14:textId="77777777" w:rsidR="00423303" w:rsidRDefault="00423303" w:rsidP="001F13BF">
      <w:pPr>
        <w:jc w:val="both"/>
      </w:pPr>
    </w:p>
    <w:sectPr w:rsidR="00423303" w:rsidSect="00481B9D">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9B6D7E" w14:textId="77777777" w:rsidR="005D375A" w:rsidRDefault="005D375A" w:rsidP="0022034A">
      <w:r>
        <w:separator/>
      </w:r>
    </w:p>
  </w:endnote>
  <w:endnote w:type="continuationSeparator" w:id="0">
    <w:p w14:paraId="0E3D7D9E" w14:textId="77777777" w:rsidR="005D375A" w:rsidRDefault="005D375A" w:rsidP="00220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66188A" w14:textId="77777777" w:rsidR="005D375A" w:rsidRDefault="005D375A" w:rsidP="0022034A">
      <w:r>
        <w:separator/>
      </w:r>
    </w:p>
  </w:footnote>
  <w:footnote w:type="continuationSeparator" w:id="0">
    <w:p w14:paraId="59A39EF7" w14:textId="77777777" w:rsidR="005D375A" w:rsidRDefault="005D375A" w:rsidP="002203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62E282" w14:textId="25507BA8" w:rsidR="005D375A" w:rsidRDefault="005D375A">
    <w:pPr>
      <w:pStyle w:val="Encabezado"/>
    </w:pPr>
    <w:r>
      <w:t>Carlos Alberto Díaz Mendoza</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479E"/>
    <w:rsid w:val="000E2FCB"/>
    <w:rsid w:val="00166EC9"/>
    <w:rsid w:val="001F13BF"/>
    <w:rsid w:val="00211220"/>
    <w:rsid w:val="0022034A"/>
    <w:rsid w:val="003157C1"/>
    <w:rsid w:val="003A31A1"/>
    <w:rsid w:val="00423303"/>
    <w:rsid w:val="00434071"/>
    <w:rsid w:val="00481B9D"/>
    <w:rsid w:val="004D195B"/>
    <w:rsid w:val="005D375A"/>
    <w:rsid w:val="007950C0"/>
    <w:rsid w:val="00874F23"/>
    <w:rsid w:val="0098479E"/>
    <w:rsid w:val="00A4136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97D14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2034A"/>
    <w:pPr>
      <w:tabs>
        <w:tab w:val="center" w:pos="4252"/>
        <w:tab w:val="right" w:pos="8504"/>
      </w:tabs>
    </w:pPr>
  </w:style>
  <w:style w:type="character" w:customStyle="1" w:styleId="EncabezadoCar">
    <w:name w:val="Encabezado Car"/>
    <w:basedOn w:val="Fuentedeprrafopredeter"/>
    <w:link w:val="Encabezado"/>
    <w:uiPriority w:val="99"/>
    <w:rsid w:val="0022034A"/>
  </w:style>
  <w:style w:type="paragraph" w:styleId="Piedepgina">
    <w:name w:val="footer"/>
    <w:basedOn w:val="Normal"/>
    <w:link w:val="PiedepginaCar"/>
    <w:uiPriority w:val="99"/>
    <w:unhideWhenUsed/>
    <w:rsid w:val="0022034A"/>
    <w:pPr>
      <w:tabs>
        <w:tab w:val="center" w:pos="4252"/>
        <w:tab w:val="right" w:pos="8504"/>
      </w:tabs>
    </w:pPr>
  </w:style>
  <w:style w:type="character" w:customStyle="1" w:styleId="PiedepginaCar">
    <w:name w:val="Pie de página Car"/>
    <w:basedOn w:val="Fuentedeprrafopredeter"/>
    <w:link w:val="Piedepgina"/>
    <w:uiPriority w:val="99"/>
    <w:rsid w:val="0022034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2034A"/>
    <w:pPr>
      <w:tabs>
        <w:tab w:val="center" w:pos="4252"/>
        <w:tab w:val="right" w:pos="8504"/>
      </w:tabs>
    </w:pPr>
  </w:style>
  <w:style w:type="character" w:customStyle="1" w:styleId="EncabezadoCar">
    <w:name w:val="Encabezado Car"/>
    <w:basedOn w:val="Fuentedeprrafopredeter"/>
    <w:link w:val="Encabezado"/>
    <w:uiPriority w:val="99"/>
    <w:rsid w:val="0022034A"/>
  </w:style>
  <w:style w:type="paragraph" w:styleId="Piedepgina">
    <w:name w:val="footer"/>
    <w:basedOn w:val="Normal"/>
    <w:link w:val="PiedepginaCar"/>
    <w:uiPriority w:val="99"/>
    <w:unhideWhenUsed/>
    <w:rsid w:val="0022034A"/>
    <w:pPr>
      <w:tabs>
        <w:tab w:val="center" w:pos="4252"/>
        <w:tab w:val="right" w:pos="8504"/>
      </w:tabs>
    </w:pPr>
  </w:style>
  <w:style w:type="character" w:customStyle="1" w:styleId="PiedepginaCar">
    <w:name w:val="Pie de página Car"/>
    <w:basedOn w:val="Fuentedeprrafopredeter"/>
    <w:link w:val="Piedepgina"/>
    <w:uiPriority w:val="99"/>
    <w:rsid w:val="002203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2</Pages>
  <Words>529</Words>
  <Characters>3416</Characters>
  <Application>Microsoft Macintosh Word</Application>
  <DocSecurity>0</DocSecurity>
  <Lines>341</Lines>
  <Paragraphs>136</Paragraphs>
  <ScaleCrop>false</ScaleCrop>
  <Company/>
  <LinksUpToDate>false</LinksUpToDate>
  <CharactersWithSpaces>3809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5</cp:revision>
  <dcterms:created xsi:type="dcterms:W3CDTF">2014-04-26T14:36:00Z</dcterms:created>
  <dcterms:modified xsi:type="dcterms:W3CDTF">2014-04-26T17:18:00Z</dcterms:modified>
</cp:coreProperties>
</file>